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317E0" w14:textId="77777777" w:rsidR="00712BCF" w:rsidRDefault="00712BCF">
      <w:pPr>
        <w:rPr>
          <w:b/>
          <w:bCs/>
        </w:rPr>
      </w:pPr>
    </w:p>
    <w:p w14:paraId="2AA46995" w14:textId="64D67FD6" w:rsidR="00B267CD" w:rsidRPr="008A1D25" w:rsidRDefault="008A1D25">
      <w:pPr>
        <w:rPr>
          <w:b/>
          <w:bCs/>
        </w:rPr>
      </w:pPr>
      <w:r w:rsidRPr="008A1D25">
        <w:rPr>
          <w:b/>
          <w:bCs/>
        </w:rPr>
        <w:t>OBSAH DOKUMENTACE</w:t>
      </w:r>
    </w:p>
    <w:p w14:paraId="167A423D" w14:textId="77777777" w:rsidR="008A1D25" w:rsidRDefault="008A1D25">
      <w:pPr>
        <w:rPr>
          <w:sz w:val="18"/>
          <w:szCs w:val="18"/>
          <w:u w:val="single"/>
        </w:rPr>
        <w:sectPr w:rsidR="008A1D2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6675CA0" w14:textId="0D971DBC" w:rsidR="0083361C" w:rsidRDefault="0083361C">
      <w:pPr>
        <w:rPr>
          <w:b/>
          <w:bCs/>
          <w:sz w:val="18"/>
          <w:szCs w:val="18"/>
          <w:u w:val="single"/>
        </w:rPr>
      </w:pPr>
      <w:r w:rsidRPr="000D1693">
        <w:rPr>
          <w:b/>
          <w:bCs/>
          <w:sz w:val="18"/>
          <w:szCs w:val="18"/>
          <w:u w:val="single"/>
        </w:rPr>
        <w:t xml:space="preserve">A. </w:t>
      </w:r>
      <w:r w:rsidR="00D53E3B" w:rsidRPr="000D1693">
        <w:rPr>
          <w:b/>
          <w:bCs/>
          <w:sz w:val="18"/>
          <w:szCs w:val="18"/>
          <w:u w:val="single"/>
        </w:rPr>
        <w:t xml:space="preserve">PRUVODNÍ </w:t>
      </w:r>
      <w:r w:rsidR="00E877A4">
        <w:rPr>
          <w:b/>
          <w:bCs/>
          <w:sz w:val="18"/>
          <w:szCs w:val="18"/>
          <w:u w:val="single"/>
        </w:rPr>
        <w:t>LIST</w:t>
      </w:r>
    </w:p>
    <w:p w14:paraId="70D3EA62" w14:textId="51A3D0C7" w:rsidR="0083361C" w:rsidRPr="000D1693" w:rsidRDefault="0083361C">
      <w:pPr>
        <w:rPr>
          <w:b/>
          <w:bCs/>
          <w:sz w:val="18"/>
          <w:szCs w:val="18"/>
          <w:u w:val="single"/>
        </w:rPr>
      </w:pPr>
      <w:r w:rsidRPr="000D1693">
        <w:rPr>
          <w:b/>
          <w:bCs/>
          <w:sz w:val="18"/>
          <w:szCs w:val="18"/>
          <w:u w:val="single"/>
        </w:rPr>
        <w:t xml:space="preserve">B. </w:t>
      </w:r>
      <w:r w:rsidR="00D53E3B" w:rsidRPr="000D1693">
        <w:rPr>
          <w:b/>
          <w:bCs/>
          <w:sz w:val="18"/>
          <w:szCs w:val="18"/>
          <w:u w:val="single"/>
        </w:rPr>
        <w:t>SOUHRNNÁ TECHNICKÁ ZPRÁVA</w:t>
      </w:r>
    </w:p>
    <w:p w14:paraId="5364B1DA" w14:textId="4D588165" w:rsidR="000A7EF8" w:rsidRDefault="0083361C" w:rsidP="000A7EF8">
      <w:pPr>
        <w:spacing w:after="0"/>
        <w:rPr>
          <w:b/>
          <w:bCs/>
          <w:sz w:val="18"/>
          <w:szCs w:val="18"/>
          <w:u w:val="single"/>
        </w:rPr>
      </w:pPr>
      <w:r w:rsidRPr="000D1693">
        <w:rPr>
          <w:b/>
          <w:bCs/>
          <w:sz w:val="18"/>
          <w:szCs w:val="18"/>
          <w:u w:val="single"/>
        </w:rPr>
        <w:t xml:space="preserve">C. </w:t>
      </w:r>
      <w:r w:rsidR="00D53E3B" w:rsidRPr="000D1693">
        <w:rPr>
          <w:b/>
          <w:bCs/>
          <w:sz w:val="18"/>
          <w:szCs w:val="18"/>
          <w:u w:val="single"/>
        </w:rPr>
        <w:t>SITUAĆNÍ VÝKRESY</w:t>
      </w:r>
    </w:p>
    <w:p w14:paraId="6D9A0277" w14:textId="7914EFCD" w:rsidR="000A7EF8" w:rsidRPr="000A7EF8" w:rsidRDefault="000A7EF8" w:rsidP="000A7EF8">
      <w:pPr>
        <w:spacing w:after="0"/>
        <w:rPr>
          <w:sz w:val="18"/>
          <w:szCs w:val="18"/>
        </w:rPr>
      </w:pPr>
      <w:r>
        <w:rPr>
          <w:sz w:val="18"/>
          <w:szCs w:val="18"/>
        </w:rPr>
        <w:t>C.01 Širší vztahy, 1:1000, 1:10 000</w:t>
      </w:r>
    </w:p>
    <w:p w14:paraId="7D7DEAE9" w14:textId="6BE9A60B" w:rsidR="0083361C" w:rsidRPr="000A7EF8" w:rsidRDefault="0083361C" w:rsidP="000A7EF8">
      <w:pPr>
        <w:spacing w:after="0"/>
        <w:rPr>
          <w:b/>
          <w:bCs/>
          <w:sz w:val="18"/>
          <w:szCs w:val="18"/>
          <w:u w:val="single"/>
        </w:rPr>
      </w:pPr>
      <w:r w:rsidRPr="008A1D25">
        <w:rPr>
          <w:sz w:val="18"/>
          <w:szCs w:val="18"/>
        </w:rPr>
        <w:t>C.02 Celková situace</w:t>
      </w:r>
      <w:r w:rsidR="009906C2">
        <w:rPr>
          <w:sz w:val="18"/>
          <w:szCs w:val="18"/>
        </w:rPr>
        <w:t>, 1:2</w:t>
      </w:r>
      <w:r w:rsidR="00E877A4">
        <w:rPr>
          <w:sz w:val="18"/>
          <w:szCs w:val="18"/>
        </w:rPr>
        <w:t>0</w:t>
      </w:r>
      <w:r w:rsidR="009906C2">
        <w:rPr>
          <w:sz w:val="18"/>
          <w:szCs w:val="18"/>
        </w:rPr>
        <w:t>0</w:t>
      </w:r>
    </w:p>
    <w:p w14:paraId="4642F600" w14:textId="1FA36918" w:rsidR="0083361C" w:rsidRPr="008A1D25" w:rsidRDefault="0083361C" w:rsidP="000A7EF8">
      <w:pPr>
        <w:spacing w:after="0" w:line="240" w:lineRule="auto"/>
        <w:rPr>
          <w:sz w:val="18"/>
          <w:szCs w:val="18"/>
        </w:rPr>
      </w:pPr>
      <w:r w:rsidRPr="008A1D25">
        <w:rPr>
          <w:sz w:val="18"/>
          <w:szCs w:val="18"/>
        </w:rPr>
        <w:t>C.03 Koordinační situace</w:t>
      </w:r>
      <w:r w:rsidR="009906C2">
        <w:rPr>
          <w:sz w:val="18"/>
          <w:szCs w:val="18"/>
        </w:rPr>
        <w:t>, 1:250</w:t>
      </w:r>
    </w:p>
    <w:p w14:paraId="03C4266F" w14:textId="066945C1" w:rsidR="0083361C" w:rsidRDefault="0083361C" w:rsidP="000A7EF8">
      <w:pPr>
        <w:spacing w:after="0" w:line="240" w:lineRule="auto"/>
        <w:rPr>
          <w:sz w:val="18"/>
          <w:szCs w:val="18"/>
        </w:rPr>
      </w:pPr>
      <w:r w:rsidRPr="008A1D25">
        <w:rPr>
          <w:sz w:val="18"/>
          <w:szCs w:val="18"/>
        </w:rPr>
        <w:t>C.04 Katastrální situace</w:t>
      </w:r>
      <w:r w:rsidR="009906C2">
        <w:rPr>
          <w:sz w:val="18"/>
          <w:szCs w:val="18"/>
        </w:rPr>
        <w:t>, 1:250</w:t>
      </w:r>
    </w:p>
    <w:p w14:paraId="6BA6894C" w14:textId="298CA749" w:rsidR="00697552" w:rsidRDefault="00C06965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C.05 Zásady organizace výstavby, 1:250</w:t>
      </w:r>
    </w:p>
    <w:p w14:paraId="010F4417" w14:textId="77777777" w:rsidR="00697552" w:rsidRPr="008A1D25" w:rsidRDefault="00697552" w:rsidP="000A7EF8">
      <w:pPr>
        <w:spacing w:after="0" w:line="240" w:lineRule="auto"/>
        <w:rPr>
          <w:sz w:val="18"/>
          <w:szCs w:val="18"/>
        </w:rPr>
      </w:pPr>
    </w:p>
    <w:p w14:paraId="08ABA7AD" w14:textId="22E5FF16" w:rsidR="0083361C" w:rsidRDefault="0083361C" w:rsidP="000A7EF8">
      <w:pPr>
        <w:spacing w:after="0"/>
        <w:rPr>
          <w:b/>
          <w:bCs/>
          <w:sz w:val="18"/>
          <w:szCs w:val="18"/>
          <w:u w:val="single"/>
        </w:rPr>
      </w:pPr>
      <w:r w:rsidRPr="000D1693">
        <w:rPr>
          <w:b/>
          <w:bCs/>
          <w:sz w:val="18"/>
          <w:szCs w:val="18"/>
          <w:u w:val="single"/>
        </w:rPr>
        <w:t>D.</w:t>
      </w:r>
      <w:r w:rsidR="008464EF" w:rsidRPr="000D1693">
        <w:rPr>
          <w:b/>
          <w:bCs/>
          <w:sz w:val="18"/>
          <w:szCs w:val="18"/>
          <w:u w:val="single"/>
        </w:rPr>
        <w:t xml:space="preserve">1.1. </w:t>
      </w:r>
      <w:r w:rsidR="000C5809">
        <w:rPr>
          <w:b/>
          <w:bCs/>
          <w:sz w:val="18"/>
          <w:szCs w:val="18"/>
          <w:u w:val="single"/>
        </w:rPr>
        <w:t xml:space="preserve">TERÉNNÍ ÚPRAVY A </w:t>
      </w:r>
      <w:r w:rsidR="00D53E3B" w:rsidRPr="000D1693">
        <w:rPr>
          <w:b/>
          <w:bCs/>
          <w:sz w:val="18"/>
          <w:szCs w:val="18"/>
          <w:u w:val="single"/>
        </w:rPr>
        <w:t>ZPEVNĚNÉ PLOCHY</w:t>
      </w:r>
    </w:p>
    <w:p w14:paraId="12E916C8" w14:textId="5E3F0D6A" w:rsidR="00B17E77" w:rsidRPr="00B17E77" w:rsidRDefault="00B17E77" w:rsidP="000A7EF8">
      <w:pPr>
        <w:spacing w:after="0"/>
        <w:rPr>
          <w:sz w:val="18"/>
          <w:szCs w:val="18"/>
        </w:rPr>
      </w:pPr>
      <w:r w:rsidRPr="00B17E77">
        <w:rPr>
          <w:sz w:val="18"/>
          <w:szCs w:val="18"/>
        </w:rPr>
        <w:t>D.1.1.01</w:t>
      </w:r>
      <w:r>
        <w:rPr>
          <w:sz w:val="18"/>
          <w:szCs w:val="18"/>
        </w:rPr>
        <w:t xml:space="preserve"> Technická zpráva</w:t>
      </w:r>
    </w:p>
    <w:p w14:paraId="42B682BE" w14:textId="145E08CC" w:rsidR="008464EF" w:rsidRPr="008A1D25" w:rsidRDefault="008464EF" w:rsidP="000A7EF8">
      <w:pPr>
        <w:spacing w:after="0" w:line="240" w:lineRule="auto"/>
        <w:rPr>
          <w:sz w:val="18"/>
          <w:szCs w:val="18"/>
        </w:rPr>
      </w:pPr>
      <w:r w:rsidRPr="008A1D25">
        <w:rPr>
          <w:sz w:val="18"/>
          <w:szCs w:val="18"/>
        </w:rPr>
        <w:t xml:space="preserve">D.1.1.02 </w:t>
      </w:r>
      <w:r w:rsidR="00E877A4">
        <w:rPr>
          <w:sz w:val="18"/>
          <w:szCs w:val="18"/>
        </w:rPr>
        <w:t xml:space="preserve">Situace terénních úprav, </w:t>
      </w:r>
      <w:r w:rsidR="00D53E3B">
        <w:rPr>
          <w:sz w:val="18"/>
          <w:szCs w:val="18"/>
        </w:rPr>
        <w:t>1:250</w:t>
      </w:r>
    </w:p>
    <w:p w14:paraId="471157FA" w14:textId="5BC27804" w:rsidR="00D53E3B" w:rsidRDefault="00D53E3B" w:rsidP="00D53E3B">
      <w:pPr>
        <w:spacing w:after="0" w:line="240" w:lineRule="auto"/>
        <w:rPr>
          <w:sz w:val="18"/>
          <w:szCs w:val="18"/>
        </w:rPr>
      </w:pPr>
    </w:p>
    <w:p w14:paraId="097C816E" w14:textId="77777777" w:rsidR="00727620" w:rsidRDefault="00727620" w:rsidP="000A7EF8">
      <w:pPr>
        <w:spacing w:after="0"/>
        <w:rPr>
          <w:b/>
          <w:bCs/>
          <w:sz w:val="18"/>
          <w:szCs w:val="18"/>
          <w:u w:val="single"/>
        </w:rPr>
      </w:pPr>
    </w:p>
    <w:p w14:paraId="69B81370" w14:textId="77777777" w:rsidR="00727620" w:rsidRDefault="00727620" w:rsidP="000A7EF8">
      <w:pPr>
        <w:spacing w:after="0"/>
        <w:rPr>
          <w:b/>
          <w:bCs/>
          <w:sz w:val="18"/>
          <w:szCs w:val="18"/>
          <w:u w:val="single"/>
        </w:rPr>
      </w:pPr>
    </w:p>
    <w:p w14:paraId="58A3D8D9" w14:textId="087E20AC" w:rsidR="008464EF" w:rsidRPr="000D1693" w:rsidRDefault="008464EF" w:rsidP="000A7EF8">
      <w:pPr>
        <w:spacing w:after="0"/>
        <w:rPr>
          <w:b/>
          <w:bCs/>
          <w:sz w:val="18"/>
          <w:szCs w:val="18"/>
          <w:u w:val="single"/>
        </w:rPr>
      </w:pPr>
      <w:r w:rsidRPr="000D1693">
        <w:rPr>
          <w:b/>
          <w:bCs/>
          <w:sz w:val="18"/>
          <w:szCs w:val="18"/>
          <w:u w:val="single"/>
        </w:rPr>
        <w:t xml:space="preserve">D.1.3. </w:t>
      </w:r>
      <w:r w:rsidR="00D53E3B" w:rsidRPr="000D1693">
        <w:rPr>
          <w:b/>
          <w:bCs/>
          <w:sz w:val="18"/>
          <w:szCs w:val="18"/>
          <w:u w:val="single"/>
        </w:rPr>
        <w:t>HERNÍ PRVKY A MOBILIÁŘ</w:t>
      </w:r>
    </w:p>
    <w:p w14:paraId="05284F7E" w14:textId="63A0AF7D" w:rsidR="004F09C6" w:rsidRPr="008A1D25" w:rsidRDefault="004F09C6" w:rsidP="000A7EF8">
      <w:pPr>
        <w:spacing w:after="0" w:line="240" w:lineRule="auto"/>
        <w:rPr>
          <w:sz w:val="18"/>
          <w:szCs w:val="18"/>
        </w:rPr>
      </w:pPr>
      <w:r w:rsidRPr="008A1D25">
        <w:rPr>
          <w:sz w:val="18"/>
          <w:szCs w:val="18"/>
        </w:rPr>
        <w:t>D.1.</w:t>
      </w:r>
      <w:r w:rsidR="00727620">
        <w:rPr>
          <w:sz w:val="18"/>
          <w:szCs w:val="18"/>
        </w:rPr>
        <w:t>0</w:t>
      </w:r>
      <w:r w:rsidRPr="008A1D25">
        <w:rPr>
          <w:sz w:val="18"/>
          <w:szCs w:val="18"/>
        </w:rPr>
        <w:t>3.01 Technická zpráva</w:t>
      </w:r>
    </w:p>
    <w:p w14:paraId="0B7F6006" w14:textId="4F1494E3" w:rsidR="004F09C6" w:rsidRDefault="004F09C6" w:rsidP="000A7EF8">
      <w:pPr>
        <w:spacing w:after="0" w:line="240" w:lineRule="auto"/>
        <w:rPr>
          <w:sz w:val="18"/>
          <w:szCs w:val="18"/>
        </w:rPr>
      </w:pPr>
      <w:r w:rsidRPr="008A1D25">
        <w:rPr>
          <w:sz w:val="18"/>
          <w:szCs w:val="18"/>
        </w:rPr>
        <w:t>D.1.</w:t>
      </w:r>
      <w:r w:rsidR="00727620">
        <w:rPr>
          <w:sz w:val="18"/>
          <w:szCs w:val="18"/>
        </w:rPr>
        <w:t>0</w:t>
      </w:r>
      <w:r w:rsidRPr="008A1D25">
        <w:rPr>
          <w:sz w:val="18"/>
          <w:szCs w:val="18"/>
        </w:rPr>
        <w:t>3.02 Mobiliář a herní prvky-situa</w:t>
      </w:r>
      <w:r w:rsidR="00B17E77">
        <w:rPr>
          <w:sz w:val="18"/>
          <w:szCs w:val="18"/>
        </w:rPr>
        <w:t>ční výkres, 1:2</w:t>
      </w:r>
      <w:r w:rsidR="00E877A4">
        <w:rPr>
          <w:sz w:val="18"/>
          <w:szCs w:val="18"/>
        </w:rPr>
        <w:t>0</w:t>
      </w:r>
      <w:r w:rsidR="00B17E77">
        <w:rPr>
          <w:sz w:val="18"/>
          <w:szCs w:val="18"/>
        </w:rPr>
        <w:t>0</w:t>
      </w:r>
    </w:p>
    <w:p w14:paraId="75C70E33" w14:textId="671C9888" w:rsidR="00E877A4" w:rsidRDefault="00E877A4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D.1.</w:t>
      </w:r>
      <w:r w:rsidR="00727620">
        <w:rPr>
          <w:sz w:val="18"/>
          <w:szCs w:val="18"/>
        </w:rPr>
        <w:t>0</w:t>
      </w:r>
      <w:r>
        <w:rPr>
          <w:sz w:val="18"/>
          <w:szCs w:val="18"/>
        </w:rPr>
        <w:t>3.03 Herní prvky HP01, HP02 a HP 03, 1:50</w:t>
      </w:r>
    </w:p>
    <w:p w14:paraId="6CBED8E6" w14:textId="04AC754C" w:rsidR="00E877A4" w:rsidRDefault="00E877A4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D.1.</w:t>
      </w:r>
      <w:r w:rsidR="00727620">
        <w:rPr>
          <w:sz w:val="18"/>
          <w:szCs w:val="18"/>
        </w:rPr>
        <w:t>0</w:t>
      </w:r>
      <w:r>
        <w:rPr>
          <w:sz w:val="18"/>
          <w:szCs w:val="18"/>
        </w:rPr>
        <w:t>3.04 Fitness sestava F 01, 1:50</w:t>
      </w:r>
    </w:p>
    <w:p w14:paraId="0D158CBF" w14:textId="67BE255E" w:rsidR="00E877A4" w:rsidRDefault="00E877A4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D.1.</w:t>
      </w:r>
      <w:r w:rsidR="00727620">
        <w:rPr>
          <w:sz w:val="18"/>
          <w:szCs w:val="18"/>
        </w:rPr>
        <w:t>0</w:t>
      </w:r>
      <w:r>
        <w:rPr>
          <w:sz w:val="18"/>
          <w:szCs w:val="18"/>
        </w:rPr>
        <w:t>3.05 Fitness sestava F 04, 1:50</w:t>
      </w:r>
    </w:p>
    <w:p w14:paraId="47D2E39D" w14:textId="4CC975EF" w:rsidR="00E877A4" w:rsidRPr="008A1D25" w:rsidRDefault="00E877A4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D.1.</w:t>
      </w:r>
      <w:r w:rsidR="00727620">
        <w:rPr>
          <w:sz w:val="18"/>
          <w:szCs w:val="18"/>
        </w:rPr>
        <w:t>0</w:t>
      </w:r>
      <w:r>
        <w:rPr>
          <w:sz w:val="18"/>
          <w:szCs w:val="18"/>
        </w:rPr>
        <w:t>3.06 Lavičky, 1:20</w:t>
      </w:r>
    </w:p>
    <w:p w14:paraId="0F9862DB" w14:textId="77777777" w:rsidR="00697552" w:rsidRDefault="00697552" w:rsidP="000A7EF8">
      <w:pPr>
        <w:spacing w:after="0"/>
        <w:rPr>
          <w:sz w:val="18"/>
          <w:szCs w:val="18"/>
        </w:rPr>
      </w:pPr>
    </w:p>
    <w:p w14:paraId="641026E1" w14:textId="14A16B27" w:rsidR="008464EF" w:rsidRPr="000D1693" w:rsidRDefault="008464EF" w:rsidP="000A7EF8">
      <w:pPr>
        <w:spacing w:after="0"/>
        <w:rPr>
          <w:b/>
          <w:bCs/>
          <w:sz w:val="18"/>
          <w:szCs w:val="18"/>
          <w:u w:val="single"/>
        </w:rPr>
      </w:pPr>
      <w:r w:rsidRPr="000D1693">
        <w:rPr>
          <w:b/>
          <w:bCs/>
          <w:sz w:val="18"/>
          <w:szCs w:val="18"/>
          <w:u w:val="single"/>
        </w:rPr>
        <w:t xml:space="preserve">D.1.4. </w:t>
      </w:r>
      <w:r w:rsidR="00D53E3B" w:rsidRPr="000D1693">
        <w:rPr>
          <w:b/>
          <w:bCs/>
          <w:sz w:val="18"/>
          <w:szCs w:val="18"/>
          <w:u w:val="single"/>
        </w:rPr>
        <w:t>VEGETAČNÍ ÚPRAVY</w:t>
      </w:r>
    </w:p>
    <w:p w14:paraId="47F5852E" w14:textId="0AAA9C0E" w:rsidR="004F09C6" w:rsidRPr="008A1D25" w:rsidRDefault="004F09C6" w:rsidP="000A7EF8">
      <w:pPr>
        <w:spacing w:after="0" w:line="240" w:lineRule="auto"/>
        <w:rPr>
          <w:sz w:val="18"/>
          <w:szCs w:val="18"/>
          <w:u w:val="single"/>
        </w:rPr>
      </w:pPr>
      <w:r w:rsidRPr="008A1D25">
        <w:rPr>
          <w:sz w:val="18"/>
          <w:szCs w:val="18"/>
        </w:rPr>
        <w:t>D.1.04.0</w:t>
      </w:r>
      <w:r w:rsidR="000C5809">
        <w:rPr>
          <w:sz w:val="18"/>
          <w:szCs w:val="18"/>
        </w:rPr>
        <w:t xml:space="preserve">1 </w:t>
      </w:r>
      <w:r w:rsidR="00B17E77">
        <w:rPr>
          <w:sz w:val="18"/>
          <w:szCs w:val="18"/>
        </w:rPr>
        <w:t>Technická zpráva</w:t>
      </w:r>
    </w:p>
    <w:p w14:paraId="1D403615" w14:textId="628AE1B4" w:rsidR="004F09C6" w:rsidRPr="008A1D25" w:rsidRDefault="00727620" w:rsidP="000A7EF8">
      <w:pPr>
        <w:spacing w:after="0" w:line="240" w:lineRule="auto"/>
        <w:rPr>
          <w:sz w:val="18"/>
          <w:szCs w:val="18"/>
        </w:rPr>
      </w:pPr>
      <w:r w:rsidRPr="008A1D25">
        <w:rPr>
          <w:sz w:val="18"/>
          <w:szCs w:val="18"/>
        </w:rPr>
        <w:t>D.1.04.</w:t>
      </w:r>
      <w:r>
        <w:rPr>
          <w:sz w:val="18"/>
          <w:szCs w:val="18"/>
        </w:rPr>
        <w:t xml:space="preserve">02 </w:t>
      </w:r>
      <w:r w:rsidRPr="008A1D25">
        <w:rPr>
          <w:sz w:val="18"/>
          <w:szCs w:val="18"/>
        </w:rPr>
        <w:t>Ochrana</w:t>
      </w:r>
      <w:r w:rsidR="004F09C6" w:rsidRPr="008A1D25">
        <w:rPr>
          <w:sz w:val="18"/>
          <w:szCs w:val="18"/>
        </w:rPr>
        <w:t xml:space="preserve"> dřevin</w:t>
      </w:r>
      <w:r>
        <w:rPr>
          <w:sz w:val="18"/>
          <w:szCs w:val="18"/>
        </w:rPr>
        <w:t xml:space="preserve"> při stav. činnosti</w:t>
      </w:r>
      <w:r w:rsidR="000C5809">
        <w:rPr>
          <w:sz w:val="18"/>
          <w:szCs w:val="18"/>
        </w:rPr>
        <w:t>, 1:250</w:t>
      </w:r>
    </w:p>
    <w:p w14:paraId="0773E1DA" w14:textId="445675E4" w:rsidR="004F09C6" w:rsidRDefault="004F09C6" w:rsidP="000A7EF8">
      <w:pPr>
        <w:spacing w:after="0" w:line="240" w:lineRule="auto"/>
        <w:rPr>
          <w:sz w:val="18"/>
          <w:szCs w:val="18"/>
        </w:rPr>
      </w:pPr>
      <w:r w:rsidRPr="008A1D25">
        <w:rPr>
          <w:sz w:val="18"/>
          <w:szCs w:val="18"/>
        </w:rPr>
        <w:t>D.1.04.03 Vegetační úpravy</w:t>
      </w:r>
      <w:r w:rsidR="00727620">
        <w:rPr>
          <w:sz w:val="18"/>
          <w:szCs w:val="18"/>
        </w:rPr>
        <w:t xml:space="preserve"> a os. plán stromy</w:t>
      </w:r>
      <w:r w:rsidR="000C5809">
        <w:rPr>
          <w:sz w:val="18"/>
          <w:szCs w:val="18"/>
        </w:rPr>
        <w:t>, 1:250</w:t>
      </w:r>
    </w:p>
    <w:p w14:paraId="3CEAA4BC" w14:textId="1B0A0405" w:rsidR="00727620" w:rsidRDefault="00727620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D.1.04.04 Osazovací plán záhon Z02, 1:250</w:t>
      </w:r>
    </w:p>
    <w:p w14:paraId="0C1CE00E" w14:textId="68B972F7" w:rsidR="00727620" w:rsidRDefault="00727620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D.1.04.05 Osazovací plán záhon Z03, 1:250</w:t>
      </w:r>
    </w:p>
    <w:p w14:paraId="1564EB9C" w14:textId="72DEED89" w:rsidR="00727620" w:rsidRPr="008A1D25" w:rsidRDefault="00727620" w:rsidP="000A7E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D.1.04.06 Výsadba stromu – vzorový řez, 1:25</w:t>
      </w:r>
    </w:p>
    <w:p w14:paraId="5276CFC9" w14:textId="77777777" w:rsidR="008A1D25" w:rsidRPr="008A1D25" w:rsidRDefault="008A1D25" w:rsidP="004F09C6">
      <w:pPr>
        <w:spacing w:after="0" w:line="240" w:lineRule="auto"/>
        <w:rPr>
          <w:sz w:val="18"/>
          <w:szCs w:val="18"/>
        </w:rPr>
      </w:pPr>
    </w:p>
    <w:p w14:paraId="44B4E610" w14:textId="076130F7" w:rsidR="008A1D25" w:rsidRPr="000D1693" w:rsidRDefault="008A1D25" w:rsidP="004F09C6">
      <w:pPr>
        <w:spacing w:after="0" w:line="240" w:lineRule="auto"/>
        <w:rPr>
          <w:b/>
          <w:bCs/>
          <w:sz w:val="18"/>
          <w:szCs w:val="18"/>
          <w:u w:val="single"/>
        </w:rPr>
      </w:pPr>
      <w:r w:rsidRPr="000D1693">
        <w:rPr>
          <w:b/>
          <w:bCs/>
          <w:sz w:val="18"/>
          <w:szCs w:val="18"/>
          <w:u w:val="single"/>
        </w:rPr>
        <w:t xml:space="preserve">E. </w:t>
      </w:r>
      <w:r w:rsidR="00D53E3B" w:rsidRPr="000D1693">
        <w:rPr>
          <w:b/>
          <w:bCs/>
          <w:sz w:val="18"/>
          <w:szCs w:val="18"/>
          <w:u w:val="single"/>
        </w:rPr>
        <w:t>DOKLADOVÁ ČÁST</w:t>
      </w:r>
    </w:p>
    <w:p w14:paraId="6B4BD35B" w14:textId="77777777" w:rsidR="008A1D25" w:rsidRDefault="008A1D25">
      <w:pPr>
        <w:sectPr w:rsidR="008A1D25" w:rsidSect="008A1D25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89717AB" w14:textId="77777777" w:rsidR="004F09C6" w:rsidRPr="004F09C6" w:rsidRDefault="004F09C6"/>
    <w:p w14:paraId="4C842245" w14:textId="77777777" w:rsidR="008464EF" w:rsidRDefault="008464EF"/>
    <w:sectPr w:rsidR="008464EF" w:rsidSect="008A1D2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F4"/>
    <w:rsid w:val="00013F0A"/>
    <w:rsid w:val="00017DC9"/>
    <w:rsid w:val="000A7EF8"/>
    <w:rsid w:val="000C5809"/>
    <w:rsid w:val="000D1693"/>
    <w:rsid w:val="001A24C6"/>
    <w:rsid w:val="001B68E1"/>
    <w:rsid w:val="002319EB"/>
    <w:rsid w:val="00333361"/>
    <w:rsid w:val="003C0ACE"/>
    <w:rsid w:val="00404E4C"/>
    <w:rsid w:val="004227B3"/>
    <w:rsid w:val="00464F8A"/>
    <w:rsid w:val="004F09C6"/>
    <w:rsid w:val="00577A88"/>
    <w:rsid w:val="00595598"/>
    <w:rsid w:val="00641560"/>
    <w:rsid w:val="00646A1D"/>
    <w:rsid w:val="00697552"/>
    <w:rsid w:val="00712BCF"/>
    <w:rsid w:val="00727620"/>
    <w:rsid w:val="007360F4"/>
    <w:rsid w:val="007504E5"/>
    <w:rsid w:val="0083361C"/>
    <w:rsid w:val="008464EF"/>
    <w:rsid w:val="008A1D25"/>
    <w:rsid w:val="0094099B"/>
    <w:rsid w:val="009906C2"/>
    <w:rsid w:val="00AB11D1"/>
    <w:rsid w:val="00AB122A"/>
    <w:rsid w:val="00B17E77"/>
    <w:rsid w:val="00B267CD"/>
    <w:rsid w:val="00C06965"/>
    <w:rsid w:val="00C154C1"/>
    <w:rsid w:val="00D14801"/>
    <w:rsid w:val="00D374DA"/>
    <w:rsid w:val="00D53E3B"/>
    <w:rsid w:val="00E15694"/>
    <w:rsid w:val="00E877A4"/>
    <w:rsid w:val="00E9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835B"/>
  <w15:chartTrackingRefBased/>
  <w15:docId w15:val="{5632EB41-6CFB-4444-B66E-45EFD956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36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36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36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36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36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36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36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36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36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6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6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6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60F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60F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60F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60F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60F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60F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36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36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36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36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36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360F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360F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360F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36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360F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360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Vágnerová</dc:creator>
  <cp:keywords/>
  <dc:description/>
  <cp:lastModifiedBy>Jitka Vágnerová</cp:lastModifiedBy>
  <cp:revision>8</cp:revision>
  <cp:lastPrinted>2025-03-26T07:26:00Z</cp:lastPrinted>
  <dcterms:created xsi:type="dcterms:W3CDTF">2024-07-08T06:47:00Z</dcterms:created>
  <dcterms:modified xsi:type="dcterms:W3CDTF">2025-03-26T07:49:00Z</dcterms:modified>
</cp:coreProperties>
</file>